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3790" w14:textId="5BAE3225" w:rsidR="00812119" w:rsidRDefault="00AA0868">
      <w:r>
        <w:t>Elizabeth Park &amp; Rec</w:t>
      </w:r>
    </w:p>
    <w:p w14:paraId="44C69CB1" w14:textId="5637D33B" w:rsidR="00AA0868" w:rsidRDefault="00AA0868">
      <w:r>
        <w:t>Regular Meeting of the Board</w:t>
      </w:r>
    </w:p>
    <w:p w14:paraId="36AF73FF" w14:textId="50EA0F06" w:rsidR="00AA0868" w:rsidRDefault="00AA0868">
      <w:r>
        <w:t xml:space="preserve">July 19, 2022 </w:t>
      </w:r>
    </w:p>
    <w:p w14:paraId="3E4F4048" w14:textId="0161E19A" w:rsidR="00AA0868" w:rsidRDefault="00AA0868"/>
    <w:p w14:paraId="23188373" w14:textId="65491E42" w:rsidR="00AA0868" w:rsidRDefault="00AA0868" w:rsidP="00AA0868">
      <w:r>
        <w:t>I.  Call to Order 7:</w:t>
      </w:r>
      <w:r w:rsidR="00CE048D">
        <w:t>10pm</w:t>
      </w:r>
      <w:r>
        <w:t xml:space="preserve">/Roll Call: Dondi Connelley, Kurt Prinslow, JC Cook, Kelly Moffatt Others Ryan </w:t>
      </w:r>
      <w:proofErr w:type="gramStart"/>
      <w:r>
        <w:t>Staley</w:t>
      </w:r>
      <w:proofErr w:type="gramEnd"/>
      <w:r>
        <w:t xml:space="preserve"> and Mike Barney.  Doug Severinsen by phone</w:t>
      </w:r>
      <w:r w:rsidR="00CE048D">
        <w:t>/Pledge of Allegiance.</w:t>
      </w:r>
    </w:p>
    <w:p w14:paraId="786F73B8" w14:textId="309B9660" w:rsidR="00AA0868" w:rsidRDefault="00AA0868" w:rsidP="00AA0868">
      <w:r>
        <w:t>II.  Approval of Minutes – Regular Meeting on June 21, 2022</w:t>
      </w:r>
      <w:r w:rsidR="00CE048D">
        <w:t xml:space="preserve"> – Kelly makes a motion to approve the minutes, </w:t>
      </w:r>
      <w:r w:rsidR="00F14A67">
        <w:t>Doug</w:t>
      </w:r>
      <w:r w:rsidR="00CE048D">
        <w:t xml:space="preserve"> 2nds, all in favor.</w:t>
      </w:r>
    </w:p>
    <w:p w14:paraId="4504C12E" w14:textId="372DBE67" w:rsidR="00AA0868" w:rsidRDefault="00AA0868" w:rsidP="00AA0868">
      <w:r>
        <w:t xml:space="preserve">III.  Approval of Agenda – </w:t>
      </w:r>
      <w:r w:rsidR="00CE048D">
        <w:t>Kelly makes a motion to approve the agenda, Kurt 2nds, all in favor.</w:t>
      </w:r>
    </w:p>
    <w:p w14:paraId="6ADD7D24" w14:textId="1A2C29BF" w:rsidR="00AA0868" w:rsidRDefault="00AA0868" w:rsidP="00AA0868">
      <w:r>
        <w:t>IV.  Board of Directors Appointment to Vacant Position</w:t>
      </w:r>
    </w:p>
    <w:p w14:paraId="2B4A4E6B" w14:textId="18603C11" w:rsidR="00AA0868" w:rsidRDefault="00AA0868" w:rsidP="00AA0868">
      <w:r>
        <w:tab/>
        <w:t>-Swearing in of John Cook as Appointed Director.  Oath of office was taken.</w:t>
      </w:r>
    </w:p>
    <w:p w14:paraId="3EED2667" w14:textId="20C14C9D" w:rsidR="00AA0868" w:rsidRDefault="00AA0868" w:rsidP="00AA0868">
      <w:r>
        <w:t>V.  Communications to the Board</w:t>
      </w:r>
    </w:p>
    <w:p w14:paraId="32A4EF50" w14:textId="76BB4CB3" w:rsidR="00AA0868" w:rsidRDefault="00AA0868" w:rsidP="00AA0868">
      <w:r>
        <w:tab/>
        <w:t>-</w:t>
      </w:r>
      <w:r w:rsidR="00F14A67">
        <w:t>Rebeca was approached by the pickleball group to make a request to improve the surface of the courts.  They may come to the next meeting.</w:t>
      </w:r>
    </w:p>
    <w:p w14:paraId="54000B35" w14:textId="5BD9B1F0" w:rsidR="00AA0868" w:rsidRDefault="00AA0868" w:rsidP="00AA0868">
      <w:r>
        <w:t>VI.  Continued Business</w:t>
      </w:r>
    </w:p>
    <w:p w14:paraId="0F4F92A3" w14:textId="7968CFA3" w:rsidR="00F14A67" w:rsidRDefault="00AA0868" w:rsidP="00AA0868">
      <w:r>
        <w:tab/>
        <w:t>-Campground Renovation</w:t>
      </w:r>
      <w:r w:rsidR="00F14A67">
        <w:t xml:space="preserve"> </w:t>
      </w:r>
      <w:r w:rsidR="005617AB">
        <w:t>–</w:t>
      </w:r>
      <w:r w:rsidR="00F14A67">
        <w:t xml:space="preserve"> </w:t>
      </w:r>
      <w:r w:rsidR="005617AB">
        <w:t xml:space="preserve">talked to the county today, one potential hurdle is if the water permitted for use of the facilities.  There should be something recorded for how the water is used.  Engineer said we can potentially </w:t>
      </w:r>
      <w:r w:rsidR="009C741E">
        <w:t>get 14 sites with direct hook ups.  Looking into getting more material in to level the pads</w:t>
      </w:r>
      <w:r w:rsidR="00CE387E">
        <w:t xml:space="preserve"> and re-grade </w:t>
      </w:r>
      <w:proofErr w:type="spellStart"/>
      <w:r w:rsidR="00CE387E">
        <w:t>the</w:t>
      </w:r>
      <w:proofErr w:type="spellEnd"/>
      <w:r w:rsidR="00CE387E">
        <w:t xml:space="preserve"> roadways</w:t>
      </w:r>
      <w:r w:rsidR="009C741E">
        <w:t>.</w:t>
      </w:r>
      <w:r w:rsidR="00CE387E">
        <w:t xml:space="preserve"> Project will also include new signage and traffic control measures. </w:t>
      </w:r>
      <w:r w:rsidR="009C741E">
        <w:t xml:space="preserve">  </w:t>
      </w:r>
    </w:p>
    <w:p w14:paraId="498C3C39" w14:textId="5E3D5654" w:rsidR="00AA0868" w:rsidRDefault="00F14A67" w:rsidP="00F14A67">
      <w:pPr>
        <w:ind w:firstLine="720"/>
      </w:pPr>
      <w:r>
        <w:t>-</w:t>
      </w:r>
      <w:r w:rsidR="00AA0868">
        <w:t>2022 Capital Improvement Projects</w:t>
      </w:r>
      <w:r w:rsidR="009C741E">
        <w:t xml:space="preserve"> – swing set for Evans has come in.  Got a few dirt </w:t>
      </w:r>
      <w:proofErr w:type="gramStart"/>
      <w:r w:rsidR="009C741E">
        <w:t>work</w:t>
      </w:r>
      <w:proofErr w:type="gramEnd"/>
      <w:r w:rsidR="009C741E">
        <w:t xml:space="preserve"> bids.</w:t>
      </w:r>
    </w:p>
    <w:p w14:paraId="0D9AC2BC" w14:textId="62911610" w:rsidR="00AA0868" w:rsidRDefault="00AA0868" w:rsidP="00AA0868">
      <w:r>
        <w:t>VII.  New Business</w:t>
      </w:r>
    </w:p>
    <w:p w14:paraId="73085434" w14:textId="78A9E4EA" w:rsidR="00AA0868" w:rsidRDefault="00AA0868" w:rsidP="00AA0868">
      <w:r>
        <w:tab/>
        <w:t>-Acquisition of Elizabeth in the Pines Open Space from Elbert County</w:t>
      </w:r>
      <w:r w:rsidR="009C741E">
        <w:t xml:space="preserve"> –Mike spoke with Sam Albright yesterday about if we are interested in it.  </w:t>
      </w:r>
      <w:r w:rsidR="000F2B33">
        <w:t>33 acres of open space.  We need to look at how much we will spend on maintenance, additional insurance and there is a co</w:t>
      </w:r>
      <w:r w:rsidR="00CE387E">
        <w:t>n</w:t>
      </w:r>
      <w:r w:rsidR="000F2B33">
        <w:t>ve</w:t>
      </w:r>
      <w:r w:rsidR="00CE387E">
        <w:t>n</w:t>
      </w:r>
      <w:r w:rsidR="000F2B33">
        <w:t xml:space="preserve">ance that might need to be held to.  Will they give us some of their Conservation funds to help us take care of it.  Minimal maintenance, not do too much with it right now.  </w:t>
      </w:r>
      <w:r w:rsidR="00252C54">
        <w:t xml:space="preserve">Would a conservation easement be an option?  It’s already open space so </w:t>
      </w:r>
      <w:r w:rsidR="00ED6564">
        <w:t xml:space="preserve">there is little to no value to be gained from a conservation easement. </w:t>
      </w:r>
      <w:r w:rsidR="00252C54">
        <w:t xml:space="preserve">  </w:t>
      </w:r>
    </w:p>
    <w:p w14:paraId="5D15E5CD" w14:textId="18EF4068" w:rsidR="00AA0868" w:rsidRDefault="00AA0868" w:rsidP="00AA0868">
      <w:r>
        <w:t>VIII.  Legislative Matters</w:t>
      </w:r>
      <w:r w:rsidR="004F7F74">
        <w:t xml:space="preserve"> - none</w:t>
      </w:r>
    </w:p>
    <w:p w14:paraId="038C378A" w14:textId="5B439481" w:rsidR="00AA0868" w:rsidRDefault="00AA0868" w:rsidP="00AA0868">
      <w:r>
        <w:t>IV.  Report of Administrator and Staff</w:t>
      </w:r>
    </w:p>
    <w:p w14:paraId="4AA4F5ED" w14:textId="3C09847A" w:rsidR="00AA0868" w:rsidRDefault="00AA0868" w:rsidP="00AA0868">
      <w:r>
        <w:tab/>
        <w:t>-Budget Report</w:t>
      </w:r>
      <w:r w:rsidR="004F7F74">
        <w:t xml:space="preserve"> – still no concerns</w:t>
      </w:r>
      <w:r w:rsidR="00ED6564">
        <w:t xml:space="preserve">, budget tracking well overall though some individual line items are exceeding allocations. Anticipate near $750K in cash balance at end of 2022, if majority of CIP is spent. </w:t>
      </w:r>
    </w:p>
    <w:p w14:paraId="5181F99D" w14:textId="089ACBB0" w:rsidR="00AA0868" w:rsidRDefault="00AA0868" w:rsidP="00AA0868">
      <w:r>
        <w:lastRenderedPageBreak/>
        <w:tab/>
        <w:t>-Maintenance Report</w:t>
      </w:r>
      <w:r w:rsidR="00C10BCA">
        <w:t xml:space="preserve"> – normal duties, </w:t>
      </w:r>
      <w:r w:rsidR="00ED6564">
        <w:t>overseeded</w:t>
      </w:r>
      <w:r w:rsidR="00C10BCA">
        <w:t xml:space="preserve"> thinning spots on the fields, aerating once a month trying to help get more water and air to the grass.  Spraying and some maintenance for the Celtic Fest.  Has a company coming next month to test all the light poles at the ball fields and </w:t>
      </w:r>
      <w:proofErr w:type="gramStart"/>
      <w:r w:rsidR="00C10BCA">
        <w:t>arenas.</w:t>
      </w:r>
      <w:proofErr w:type="gramEnd"/>
      <w:r w:rsidR="00C10BCA">
        <w:t xml:space="preserve">  </w:t>
      </w:r>
      <w:r w:rsidR="001D1F3C">
        <w:t xml:space="preserve">Ryan passed his playground inspector certification test.  </w:t>
      </w:r>
    </w:p>
    <w:p w14:paraId="2B960247" w14:textId="7B99CB40" w:rsidR="00AA0868" w:rsidRDefault="00AA0868" w:rsidP="00AA0868">
      <w:r>
        <w:tab/>
        <w:t>-Program and Special Events Report</w:t>
      </w:r>
      <w:r w:rsidR="001D1F3C">
        <w:t xml:space="preserve"> – Youth sports registration is now open for fall sports.  Soccer, flag football ages 4-12.  Adult sports</w:t>
      </w:r>
      <w:r w:rsidR="006660E5">
        <w:t xml:space="preserve">, slow pitch softball is going great.  Registration is open for 4v4 volleyball.  Theatre camp has 27 kids registered.  Yoga and Zumba in the park is going well and has many </w:t>
      </w:r>
      <w:proofErr w:type="gramStart"/>
      <w:r w:rsidR="006660E5">
        <w:t>drop</w:t>
      </w:r>
      <w:proofErr w:type="gramEnd"/>
      <w:r w:rsidR="006660E5">
        <w:t xml:space="preserve"> ins.  Talking about offering a photography class for youth that would start in August.</w:t>
      </w:r>
    </w:p>
    <w:p w14:paraId="43447EF8" w14:textId="1AE448FF" w:rsidR="00AA0868" w:rsidRDefault="00AA0868" w:rsidP="00AA0868">
      <w:r>
        <w:t>X.  Other Matters</w:t>
      </w:r>
      <w:r w:rsidR="006660E5">
        <w:t xml:space="preserve"> </w:t>
      </w:r>
      <w:r w:rsidR="00910926">
        <w:t xml:space="preserve">– Joyce started and is learning and doing well.  Krav group would like to do the self defense class again.  </w:t>
      </w:r>
    </w:p>
    <w:p w14:paraId="1B8E0D59" w14:textId="38D62E72" w:rsidR="00AA0868" w:rsidRDefault="00AA0868" w:rsidP="00AA0868">
      <w:r>
        <w:t>XI.   Adjournment</w:t>
      </w:r>
      <w:r w:rsidR="00C9298E">
        <w:t xml:space="preserve"> </w:t>
      </w:r>
      <w:r w:rsidR="00910926">
        <w:t>–</w:t>
      </w:r>
      <w:r w:rsidR="00C9298E">
        <w:t xml:space="preserve"> </w:t>
      </w:r>
      <w:r w:rsidR="006B5EF7">
        <w:t xml:space="preserve">8:20pm </w:t>
      </w:r>
      <w:r w:rsidR="00910926">
        <w:t>Kelly makes a motion to adjourn</w:t>
      </w:r>
      <w:r w:rsidR="006B5EF7">
        <w:t>, Kurt 2nds, all in favor.</w:t>
      </w:r>
    </w:p>
    <w:sectPr w:rsidR="00AA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959"/>
    <w:multiLevelType w:val="hybridMultilevel"/>
    <w:tmpl w:val="0CFEAB8A"/>
    <w:lvl w:ilvl="0" w:tplc="5DCA8E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50229"/>
    <w:multiLevelType w:val="hybridMultilevel"/>
    <w:tmpl w:val="B6C67088"/>
    <w:lvl w:ilvl="0" w:tplc="F38E2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14077">
    <w:abstractNumId w:val="1"/>
  </w:num>
  <w:num w:numId="2" w16cid:durableId="154305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68"/>
    <w:rsid w:val="000F2B33"/>
    <w:rsid w:val="001D1F3C"/>
    <w:rsid w:val="00252C54"/>
    <w:rsid w:val="004F7F74"/>
    <w:rsid w:val="005617AB"/>
    <w:rsid w:val="006660E5"/>
    <w:rsid w:val="006B5EF7"/>
    <w:rsid w:val="00812119"/>
    <w:rsid w:val="00910926"/>
    <w:rsid w:val="009C741E"/>
    <w:rsid w:val="00AA0868"/>
    <w:rsid w:val="00C10BCA"/>
    <w:rsid w:val="00C9298E"/>
    <w:rsid w:val="00CE048D"/>
    <w:rsid w:val="00CE387E"/>
    <w:rsid w:val="00ED6564"/>
    <w:rsid w:val="00F1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BF66"/>
  <w15:chartTrackingRefBased/>
  <w15:docId w15:val="{9899A128-FAC2-41D4-85AA-2ABB1047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and recreation District</cp:lastModifiedBy>
  <cp:revision>2</cp:revision>
  <dcterms:created xsi:type="dcterms:W3CDTF">2022-08-09T19:33:00Z</dcterms:created>
  <dcterms:modified xsi:type="dcterms:W3CDTF">2022-08-09T19:33:00Z</dcterms:modified>
</cp:coreProperties>
</file>